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9" w:rsidRDefault="00D43EB2" w:rsidP="00D43EB2">
      <w:pPr>
        <w:widowControl w:val="0"/>
        <w:tabs>
          <w:tab w:val="left" w:pos="76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ab/>
        <w:t xml:space="preserve">         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Форма</w:t>
      </w: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D43EB2" w:rsidRDefault="00D43EB2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C466D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Обязательство по обеспечению осуществления ухода</w:t>
      </w:r>
    </w:p>
    <w:p w:rsidR="00C466D9" w:rsidRPr="00C466D9" w:rsidRDefault="00C466D9" w:rsidP="00C466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466D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Я, _____________________________________________ обязуюсь обеспечить </w:t>
      </w:r>
    </w:p>
    <w:p w:rsidR="00C466D9" w:rsidRPr="00C466D9" w:rsidRDefault="00C466D9" w:rsidP="00C466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 w:rsidRPr="00C466D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</w:t>
      </w:r>
      <w:r w:rsidRPr="00C466D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 xml:space="preserve"> (фамилия, имя, отчество)</w:t>
      </w:r>
    </w:p>
    <w:p w:rsidR="00C466D9" w:rsidRPr="00C466D9" w:rsidRDefault="00C466D9" w:rsidP="00C466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466D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осуществление ухода в части, необходимой для ребенка-инвалида в возрасте до 18 лет или инвалида с детства I группы. Предупрежден о необходимости подачи заявления о назначении ежемесячной выплаты трудоспособному лицу, осуществляющему уход за ребенком-инвалидом в возрасте до 18 лет или инвалидом с детства I группы, не позднее ______________.</w:t>
      </w:r>
    </w:p>
    <w:p w:rsidR="00C466D9" w:rsidRPr="00C466D9" w:rsidRDefault="00C466D9" w:rsidP="00C466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C466D9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(дата)</w:t>
      </w:r>
      <w:r w:rsidRPr="00C466D9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 w:bidi="hi-IN"/>
        </w:rPr>
        <w:footnoteReference w:id="1"/>
      </w: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10196" w:type="dxa"/>
        <w:jc w:val="center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2898"/>
        <w:gridCol w:w="4815"/>
      </w:tblGrid>
      <w:tr w:rsidR="00C466D9" w:rsidRPr="00C466D9" w:rsidTr="00DD3C4A">
        <w:trPr>
          <w:trHeight w:val="240"/>
          <w:jc w:val="center"/>
        </w:trPr>
        <w:tc>
          <w:tcPr>
            <w:tcW w:w="2483" w:type="dxa"/>
          </w:tcPr>
          <w:p w:rsidR="00C466D9" w:rsidRPr="00C466D9" w:rsidRDefault="00C466D9" w:rsidP="00C466D9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C466D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Дата заполнения</w:t>
            </w:r>
            <w:r w:rsidRPr="00C466D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заявления</w:t>
            </w:r>
          </w:p>
        </w:tc>
        <w:tc>
          <w:tcPr>
            <w:tcW w:w="2898" w:type="dxa"/>
          </w:tcPr>
          <w:p w:rsidR="00C466D9" w:rsidRPr="00C466D9" w:rsidRDefault="00C466D9" w:rsidP="00C466D9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C466D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Подпись гражданина</w:t>
            </w:r>
            <w:r w:rsidRPr="00C466D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(его представителя)</w:t>
            </w:r>
          </w:p>
        </w:tc>
        <w:tc>
          <w:tcPr>
            <w:tcW w:w="4815" w:type="dxa"/>
          </w:tcPr>
          <w:p w:rsidR="00C466D9" w:rsidRPr="00C466D9" w:rsidRDefault="00C466D9" w:rsidP="00C466D9">
            <w:pPr>
              <w:widowControl w:val="0"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C466D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Расшифровка подписи</w:t>
            </w:r>
            <w:r w:rsidRPr="00C466D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(фамилия, инициалы)</w:t>
            </w:r>
          </w:p>
        </w:tc>
      </w:tr>
      <w:tr w:rsidR="00C466D9" w:rsidRPr="00C466D9" w:rsidTr="00DD3C4A">
        <w:trPr>
          <w:trHeight w:val="284"/>
          <w:jc w:val="center"/>
        </w:trPr>
        <w:tc>
          <w:tcPr>
            <w:tcW w:w="2483" w:type="dxa"/>
            <w:vAlign w:val="bottom"/>
          </w:tcPr>
          <w:p w:rsidR="00C466D9" w:rsidRPr="00C466D9" w:rsidRDefault="00C466D9" w:rsidP="00C466D9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98" w:type="dxa"/>
            <w:vAlign w:val="bottom"/>
          </w:tcPr>
          <w:p w:rsidR="00C466D9" w:rsidRPr="00C466D9" w:rsidRDefault="00C466D9" w:rsidP="00C466D9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815" w:type="dxa"/>
            <w:vAlign w:val="bottom"/>
          </w:tcPr>
          <w:p w:rsidR="00C466D9" w:rsidRPr="00C466D9" w:rsidRDefault="00C466D9" w:rsidP="00C466D9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C466D9" w:rsidRPr="00C466D9" w:rsidRDefault="00C466D9" w:rsidP="00C466D9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466D9" w:rsidRPr="00C466D9" w:rsidRDefault="00C466D9" w:rsidP="00C466D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466D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C466D9" w:rsidRPr="00C466D9" w:rsidRDefault="00C466D9" w:rsidP="00C466D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66D9" w:rsidRPr="00C466D9" w:rsidRDefault="00C466D9" w:rsidP="00C466D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66D9" w:rsidRPr="00C466D9" w:rsidRDefault="00C466D9" w:rsidP="00C466D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66D9" w:rsidRPr="00C466D9" w:rsidRDefault="00C466D9" w:rsidP="00C466D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66D9" w:rsidRPr="00C466D9" w:rsidRDefault="00C466D9" w:rsidP="00C466D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3F1B" w:rsidRDefault="003A3F1B"/>
    <w:sectPr w:rsidR="003A3F1B" w:rsidSect="00FB016F">
      <w:footerReference w:type="default" r:id="rId7"/>
      <w:pgSz w:w="11906" w:h="16838"/>
      <w:pgMar w:top="851" w:right="707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C" w:rsidRDefault="0058113C" w:rsidP="00C466D9">
      <w:pPr>
        <w:spacing w:after="0" w:line="240" w:lineRule="auto"/>
      </w:pPr>
      <w:r>
        <w:separator/>
      </w:r>
    </w:p>
  </w:endnote>
  <w:endnote w:type="continuationSeparator" w:id="0">
    <w:p w:rsidR="0058113C" w:rsidRDefault="0058113C" w:rsidP="00C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CD" w:rsidRDefault="00A774D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EB2">
      <w:rPr>
        <w:noProof/>
      </w:rPr>
      <w:t>1</w:t>
    </w:r>
    <w:r>
      <w:fldChar w:fldCharType="end"/>
    </w:r>
  </w:p>
  <w:p w:rsidR="00077DCD" w:rsidRDefault="005811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C" w:rsidRDefault="0058113C" w:rsidP="00C466D9">
      <w:pPr>
        <w:spacing w:after="0" w:line="240" w:lineRule="auto"/>
      </w:pPr>
      <w:r>
        <w:separator/>
      </w:r>
    </w:p>
  </w:footnote>
  <w:footnote w:type="continuationSeparator" w:id="0">
    <w:p w:rsidR="0058113C" w:rsidRDefault="0058113C" w:rsidP="00C466D9">
      <w:pPr>
        <w:spacing w:after="0" w:line="240" w:lineRule="auto"/>
      </w:pPr>
      <w:r>
        <w:continuationSeparator/>
      </w:r>
    </w:p>
  </w:footnote>
  <w:footnote w:id="1">
    <w:p w:rsidR="00C466D9" w:rsidRPr="00472D8E" w:rsidRDefault="00C466D9" w:rsidP="00C466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72D8E">
        <w:rPr>
          <w:rStyle w:val="a5"/>
          <w:rFonts w:ascii="Times New Roman" w:hAnsi="Times New Roman" w:cs="Times New Roman"/>
        </w:rPr>
        <w:footnoteRef/>
      </w:r>
      <w:r w:rsidRPr="00472D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472D8E">
        <w:rPr>
          <w:rFonts w:ascii="Times New Roman" w:hAnsi="Times New Roman" w:cs="Times New Roman"/>
        </w:rPr>
        <w:t>ата указывается до истечения 12 месяцев с месяца подачи заявления. Например, заявление подано 25.12.2024 г. Следующее заявление должно быть подано не позднее                    30.11.2025 г.</w:t>
      </w:r>
    </w:p>
    <w:p w:rsidR="00C466D9" w:rsidRDefault="00C466D9" w:rsidP="00C466D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D9"/>
    <w:rsid w:val="003A3F1B"/>
    <w:rsid w:val="0058113C"/>
    <w:rsid w:val="00A774DB"/>
    <w:rsid w:val="00C466D9"/>
    <w:rsid w:val="00D43EB2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66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66D9"/>
    <w:rPr>
      <w:sz w:val="20"/>
      <w:szCs w:val="20"/>
    </w:rPr>
  </w:style>
  <w:style w:type="character" w:styleId="a5">
    <w:name w:val="footnote reference"/>
    <w:uiPriority w:val="99"/>
    <w:rsid w:val="00C466D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466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C466D9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66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66D9"/>
    <w:rPr>
      <w:sz w:val="20"/>
      <w:szCs w:val="20"/>
    </w:rPr>
  </w:style>
  <w:style w:type="character" w:styleId="a5">
    <w:name w:val="footnote reference"/>
    <w:uiPriority w:val="99"/>
    <w:rsid w:val="00C466D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466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C466D9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2</cp:revision>
  <dcterms:created xsi:type="dcterms:W3CDTF">2025-07-11T14:53:00Z</dcterms:created>
  <dcterms:modified xsi:type="dcterms:W3CDTF">2025-07-14T06:45:00Z</dcterms:modified>
</cp:coreProperties>
</file>